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8F22" w14:textId="45464F20" w:rsidR="00A3228E" w:rsidRPr="00A3228E" w:rsidRDefault="00A3228E" w:rsidP="00A322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A3228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Zapraszamy do rekrutacji na semestr </w:t>
      </w:r>
      <w:r w:rsidR="0029300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WODA na zajęcia dodatkowe </w:t>
      </w:r>
      <w:r w:rsidRPr="00A3228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w Małym Koperniku uczniów Szkoły Podstawowej im. prof. J. Zwierzyckiego w Krobi</w:t>
      </w:r>
    </w:p>
    <w:p w14:paraId="087BD16A" w14:textId="5BC4CE25" w:rsidR="00A3228E" w:rsidRDefault="00A3228E" w:rsidP="002930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 od </w:t>
      </w:r>
      <w:bookmarkStart w:id="0" w:name="_Hlk8139777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9300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</w:t>
      </w:r>
      <w:r w:rsidR="00293007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3007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29300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odbywa</w:t>
      </w:r>
      <w:r w:rsidR="00293007">
        <w:rPr>
          <w:rFonts w:ascii="Times New Roman" w:eastAsia="Times New Roman" w:hAnsi="Times New Roman" w:cs="Times New Roman"/>
          <w:sz w:val="24"/>
          <w:szCs w:val="24"/>
          <w:lang w:eastAsia="pl-PL"/>
        </w:rPr>
        <w:t>ć się będzie r</w:t>
      </w:r>
      <w:r w:rsidRPr="00A32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ekrutacja uczniów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 semestr </w:t>
      </w:r>
      <w:r w:rsidR="00293007">
        <w:rPr>
          <w:rFonts w:ascii="Times New Roman" w:eastAsia="Times New Roman" w:hAnsi="Times New Roman" w:cs="Times New Roman"/>
          <w:sz w:val="24"/>
          <w:szCs w:val="24"/>
          <w:lang w:eastAsia="pl-PL"/>
        </w:rPr>
        <w:t>WODA na zajęcia dodatkowe prowadzone metodą doświadczeń i eksperymentów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animatorów w Małym Koperniku w Krobi w </w:t>
      </w:r>
      <w:r w:rsidRPr="00A32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związku z realizacją projektu pn. „Nauka przez doświadczanie i eksperymentowanie w Lokalnym Centrum Popularyzacji, Nauki i Edukacji i Innowacji w Krobi.” w ramach Regionalnego Programu Operacyjnego Województwa Wielkopolskiego na lata 2014-2020, Oś priorytetowa 8 Edukacja, Działanie 8.1 Ograniczenie i zapobieganie przedwczesnemu kończeniu nauki szkolnej oraz wyrównanie dostępu do edukacji przedszkolnej i szkolnej, Poddziałanie 8.1.2 Kształcenie ogólne – projekty konkursowe. </w:t>
      </w:r>
      <w:hyperlink r:id="rId4" w:history="1">
        <w:r w:rsidRPr="00A322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ę</w:t>
        </w:r>
        <w:r w:rsidRPr="00A322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cej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informacji </w:t>
        </w:r>
        <w:r w:rsidRPr="00A322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 BIP.</w:t>
        </w:r>
      </w:hyperlink>
    </w:p>
    <w:p w14:paraId="111D7C9E" w14:textId="73081A14" w:rsidR="00A3228E" w:rsidRPr="00A3228E" w:rsidRDefault="00A3228E" w:rsidP="00A32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322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Zapraszamy do rekrutacji na semestr </w:t>
      </w:r>
      <w:r w:rsidR="0029300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WODA na zajęcia dodatkowe </w:t>
      </w:r>
      <w:r w:rsidRPr="00A322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Małym Koperniku uczniów Szkoły Podstawowej im.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Ziemi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Biskupiańskiej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Starej Krobi</w:t>
      </w:r>
    </w:p>
    <w:p w14:paraId="33427A36" w14:textId="53F999BE" w:rsidR="00A3228E" w:rsidRPr="00A3228E" w:rsidRDefault="00A3228E" w:rsidP="002930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r w:rsidRPr="00A3228E">
        <w:rPr>
          <w:rFonts w:ascii="Times New Roman" w:eastAsia="Times New Roman" w:hAnsi="Times New Roman" w:cs="Times New Roman"/>
          <w:sz w:val="24"/>
          <w:szCs w:val="24"/>
          <w:lang w:eastAsia="pl-PL"/>
        </w:rPr>
        <w:t>W dniach od</w:t>
      </w:r>
      <w:r w:rsidR="00293007" w:rsidRPr="00293007">
        <w:t xml:space="preserve"> </w:t>
      </w:r>
      <w:r w:rsidR="00293007" w:rsidRPr="00293007">
        <w:rPr>
          <w:rFonts w:ascii="Times New Roman" w:eastAsia="Times New Roman" w:hAnsi="Times New Roman" w:cs="Times New Roman"/>
          <w:sz w:val="24"/>
          <w:szCs w:val="24"/>
          <w:lang w:eastAsia="pl-PL"/>
        </w:rPr>
        <w:t>13  do 14 września 2021 r</w:t>
      </w:r>
      <w:r w:rsidR="002930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32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</w:t>
      </w:r>
      <w:r w:rsidR="00293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się będzie </w:t>
      </w:r>
      <w:r w:rsidRPr="00A32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uczniów na  semestr </w:t>
      </w:r>
      <w:r w:rsidR="00293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WODA na </w:t>
      </w:r>
      <w:r w:rsidRPr="00A3228E">
        <w:rPr>
          <w:rFonts w:ascii="Times New Roman" w:eastAsia="Times New Roman" w:hAnsi="Times New Roman" w:cs="Times New Roman"/>
          <w:sz w:val="24"/>
          <w:szCs w:val="24"/>
          <w:lang w:eastAsia="pl-PL"/>
        </w:rPr>
        <w:t>zaję</w:t>
      </w:r>
      <w:r w:rsidR="00293007">
        <w:rPr>
          <w:rFonts w:ascii="Times New Roman" w:eastAsia="Times New Roman" w:hAnsi="Times New Roman" w:cs="Times New Roman"/>
          <w:sz w:val="24"/>
          <w:szCs w:val="24"/>
          <w:lang w:eastAsia="pl-PL"/>
        </w:rPr>
        <w:t>cia</w:t>
      </w:r>
      <w:r w:rsidRPr="00A32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</w:t>
      </w:r>
      <w:r w:rsidR="0029300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32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93007" w:rsidRPr="0029300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metodą doświadczeń i eksperymentów</w:t>
      </w:r>
      <w:r w:rsidR="00293007" w:rsidRPr="00293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animatorów w Małym Koperniku w Krobi w związku z realizacją projektu pn. „Nauka przez doświadczanie i eksperymentowanie w Lokalnym Centrum Popularyzacji, Nauki i Edukacji i Innowacji w Krobi.” w ramach Regionalnego Programu Operacyjnego Województwa Wielkopolskiego na lata 2014-2020, Oś priorytetowa 8 Edukacja, Działanie 8.1 Ograniczenie i zapobieganie przedwczesnemu kończeniu nauki szkolnej oraz wyrównanie dostępu do edukacji przedszkolnej i szkolnej, Poddziałanie 8.1.2 Kształcenie ogólne – projekty konkursowe. </w:t>
      </w:r>
      <w:r w:rsidRPr="00A22B9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Więcej informacji w BIP.</w:t>
      </w:r>
    </w:p>
    <w:p w14:paraId="18574808" w14:textId="4956431A" w:rsidR="00A3228E" w:rsidRPr="00A3228E" w:rsidRDefault="00A3228E" w:rsidP="00A322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228E">
        <w:rPr>
          <w:rFonts w:ascii="Times New Roman" w:hAnsi="Times New Roman" w:cs="Times New Roman"/>
          <w:b/>
          <w:bCs/>
          <w:sz w:val="28"/>
          <w:szCs w:val="28"/>
        </w:rPr>
        <w:t xml:space="preserve">Zapraszamy do rekrutacji na semestr </w:t>
      </w:r>
      <w:r w:rsidR="00293007">
        <w:rPr>
          <w:rFonts w:ascii="Times New Roman" w:hAnsi="Times New Roman" w:cs="Times New Roman"/>
          <w:b/>
          <w:bCs/>
          <w:sz w:val="28"/>
          <w:szCs w:val="28"/>
        </w:rPr>
        <w:t xml:space="preserve">WODA na zajęcia dodatkowe </w:t>
      </w:r>
      <w:r w:rsidRPr="00A3228E">
        <w:rPr>
          <w:rFonts w:ascii="Times New Roman" w:hAnsi="Times New Roman" w:cs="Times New Roman"/>
          <w:b/>
          <w:bCs/>
          <w:sz w:val="28"/>
          <w:szCs w:val="28"/>
        </w:rPr>
        <w:t xml:space="preserve">w Małym Koperniku uczniów Szkoły Podstawowej im.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Stanisława Fenrycha </w:t>
      </w:r>
      <w:r w:rsidR="00A22B9D">
        <w:rPr>
          <w:rFonts w:ascii="Times New Roman" w:hAnsi="Times New Roman" w:cs="Times New Roman"/>
          <w:b/>
          <w:bCs/>
          <w:sz w:val="28"/>
          <w:szCs w:val="28"/>
        </w:rPr>
        <w:t>w Pudliszkach z klasami integracyjnymi</w:t>
      </w:r>
    </w:p>
    <w:p w14:paraId="67730949" w14:textId="670D6323" w:rsidR="00CC3FDF" w:rsidRDefault="00A3228E" w:rsidP="00293007">
      <w:pPr>
        <w:jc w:val="both"/>
        <w:rPr>
          <w:rFonts w:ascii="Times New Roman" w:hAnsi="Times New Roman" w:cs="Times New Roman"/>
          <w:sz w:val="24"/>
          <w:szCs w:val="24"/>
        </w:rPr>
      </w:pPr>
      <w:r w:rsidRPr="00A3228E">
        <w:rPr>
          <w:rFonts w:ascii="Times New Roman" w:hAnsi="Times New Roman" w:cs="Times New Roman"/>
          <w:sz w:val="24"/>
          <w:szCs w:val="24"/>
        </w:rPr>
        <w:t xml:space="preserve">W dniach od </w:t>
      </w:r>
      <w:r w:rsidR="00293007" w:rsidRPr="00293007">
        <w:rPr>
          <w:rFonts w:ascii="Times New Roman" w:hAnsi="Times New Roman" w:cs="Times New Roman"/>
          <w:sz w:val="24"/>
          <w:szCs w:val="24"/>
        </w:rPr>
        <w:t>13  do 14 września 2021 r</w:t>
      </w:r>
      <w:r w:rsidR="00293007">
        <w:rPr>
          <w:rFonts w:ascii="Times New Roman" w:hAnsi="Times New Roman" w:cs="Times New Roman"/>
          <w:sz w:val="24"/>
          <w:szCs w:val="24"/>
        </w:rPr>
        <w:t>.</w:t>
      </w:r>
      <w:r w:rsidRPr="00A3228E">
        <w:rPr>
          <w:rFonts w:ascii="Times New Roman" w:hAnsi="Times New Roman" w:cs="Times New Roman"/>
          <w:sz w:val="24"/>
          <w:szCs w:val="24"/>
        </w:rPr>
        <w:t xml:space="preserve"> odbywa</w:t>
      </w:r>
      <w:r w:rsidR="00293007">
        <w:rPr>
          <w:rFonts w:ascii="Times New Roman" w:hAnsi="Times New Roman" w:cs="Times New Roman"/>
          <w:sz w:val="24"/>
          <w:szCs w:val="24"/>
        </w:rPr>
        <w:t>ć się będzie</w:t>
      </w:r>
      <w:r w:rsidRPr="00A3228E">
        <w:rPr>
          <w:rFonts w:ascii="Times New Roman" w:hAnsi="Times New Roman" w:cs="Times New Roman"/>
          <w:sz w:val="24"/>
          <w:szCs w:val="24"/>
        </w:rPr>
        <w:t xml:space="preserve"> rekrutacja </w:t>
      </w:r>
      <w:bookmarkStart w:id="1" w:name="_Hlk81397997"/>
      <w:r w:rsidRPr="00A3228E">
        <w:rPr>
          <w:rFonts w:ascii="Times New Roman" w:hAnsi="Times New Roman" w:cs="Times New Roman"/>
          <w:sz w:val="24"/>
          <w:szCs w:val="24"/>
        </w:rPr>
        <w:t xml:space="preserve">uczniów na  semestr </w:t>
      </w:r>
      <w:r w:rsidR="00293007">
        <w:rPr>
          <w:rFonts w:ascii="Times New Roman" w:hAnsi="Times New Roman" w:cs="Times New Roman"/>
          <w:sz w:val="24"/>
          <w:szCs w:val="24"/>
        </w:rPr>
        <w:t xml:space="preserve">WODA na </w:t>
      </w:r>
      <w:r w:rsidRPr="00A3228E">
        <w:rPr>
          <w:rFonts w:ascii="Times New Roman" w:hAnsi="Times New Roman" w:cs="Times New Roman"/>
          <w:sz w:val="24"/>
          <w:szCs w:val="24"/>
        </w:rPr>
        <w:t>zaję</w:t>
      </w:r>
      <w:r w:rsidR="00293007">
        <w:rPr>
          <w:rFonts w:ascii="Times New Roman" w:hAnsi="Times New Roman" w:cs="Times New Roman"/>
          <w:sz w:val="24"/>
          <w:szCs w:val="24"/>
        </w:rPr>
        <w:t>cia</w:t>
      </w:r>
      <w:r w:rsidRPr="00A3228E">
        <w:rPr>
          <w:rFonts w:ascii="Times New Roman" w:hAnsi="Times New Roman" w:cs="Times New Roman"/>
          <w:sz w:val="24"/>
          <w:szCs w:val="24"/>
        </w:rPr>
        <w:t xml:space="preserve"> dodatkow</w:t>
      </w:r>
      <w:r w:rsidR="00293007">
        <w:rPr>
          <w:rFonts w:ascii="Times New Roman" w:hAnsi="Times New Roman" w:cs="Times New Roman"/>
          <w:sz w:val="24"/>
          <w:szCs w:val="24"/>
        </w:rPr>
        <w:t>e</w:t>
      </w:r>
      <w:r w:rsidR="00293007" w:rsidRPr="00293007">
        <w:rPr>
          <w:rFonts w:ascii="Times New Roman" w:hAnsi="Times New Roman" w:cs="Times New Roman"/>
          <w:sz w:val="24"/>
          <w:szCs w:val="24"/>
        </w:rPr>
        <w:t xml:space="preserve"> prowadzone metodą doświadczeń i eksperymentów</w:t>
      </w:r>
      <w:bookmarkEnd w:id="1"/>
      <w:r w:rsidR="00293007" w:rsidRPr="00293007">
        <w:rPr>
          <w:rFonts w:ascii="Times New Roman" w:hAnsi="Times New Roman" w:cs="Times New Roman"/>
          <w:sz w:val="24"/>
          <w:szCs w:val="24"/>
        </w:rPr>
        <w:t xml:space="preserve"> </w:t>
      </w:r>
      <w:r w:rsidRPr="00A3228E">
        <w:rPr>
          <w:rFonts w:ascii="Times New Roman" w:hAnsi="Times New Roman" w:cs="Times New Roman"/>
          <w:sz w:val="24"/>
          <w:szCs w:val="24"/>
        </w:rPr>
        <w:t xml:space="preserve">przez animatorów w Małym Koperniku w Krobi w związku z realizacją projektu pn. „Nauka przez doświadczanie i eksperymentowanie w Lokalnym Centrum Popularyzacji, Nauki i Edukacji i Innowacji w Krobi.” w ramach Regionalnego Programu Operacyjnego Województwa Wielkopolskiego na lata 2014-2020, Oś priorytetowa 8 Edukacja, Działanie 8.1 Ograniczenie i zapobieganie przedwczesnemu kończeniu nauki szkolnej oraz wyrównanie dostępu do edukacji przedszkolnej i szkolnej, Poddziałanie 8.1.2 Kształcenie ogólne – projekty konkursowe. </w:t>
      </w:r>
      <w:r w:rsidRPr="00A22B9D">
        <w:rPr>
          <w:rFonts w:ascii="Times New Roman" w:hAnsi="Times New Roman" w:cs="Times New Roman"/>
          <w:color w:val="0070C0"/>
          <w:sz w:val="24"/>
          <w:szCs w:val="24"/>
          <w:u w:val="single"/>
        </w:rPr>
        <w:t>Więcej informacji w BIP</w:t>
      </w:r>
      <w:r w:rsidRPr="00A3228E">
        <w:rPr>
          <w:rFonts w:ascii="Times New Roman" w:hAnsi="Times New Roman" w:cs="Times New Roman"/>
          <w:sz w:val="24"/>
          <w:szCs w:val="24"/>
        </w:rPr>
        <w:t>.</w:t>
      </w:r>
    </w:p>
    <w:p w14:paraId="43382011" w14:textId="53028CEE" w:rsidR="00A22B9D" w:rsidRDefault="00A22B9D" w:rsidP="00A3228E">
      <w:pPr>
        <w:rPr>
          <w:rFonts w:ascii="Times New Roman" w:hAnsi="Times New Roman" w:cs="Times New Roman"/>
          <w:sz w:val="24"/>
          <w:szCs w:val="24"/>
        </w:rPr>
      </w:pPr>
    </w:p>
    <w:p w14:paraId="23E56326" w14:textId="321976BB" w:rsidR="00293007" w:rsidRDefault="00293007" w:rsidP="00A3228E">
      <w:pPr>
        <w:rPr>
          <w:rFonts w:ascii="Times New Roman" w:hAnsi="Times New Roman" w:cs="Times New Roman"/>
          <w:sz w:val="24"/>
          <w:szCs w:val="24"/>
        </w:rPr>
      </w:pPr>
    </w:p>
    <w:p w14:paraId="15ECBA2E" w14:textId="77777777" w:rsidR="00293007" w:rsidRDefault="00293007" w:rsidP="00A3228E">
      <w:pPr>
        <w:rPr>
          <w:rFonts w:ascii="Times New Roman" w:hAnsi="Times New Roman" w:cs="Times New Roman"/>
          <w:sz w:val="24"/>
          <w:szCs w:val="24"/>
        </w:rPr>
      </w:pPr>
    </w:p>
    <w:p w14:paraId="5B331141" w14:textId="14D0F124" w:rsidR="00A22B9D" w:rsidRPr="00A3228E" w:rsidRDefault="00A22B9D" w:rsidP="00A22B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A322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lastRenderedPageBreak/>
        <w:t xml:space="preserve">Zapraszamy do rekrutacji </w:t>
      </w:r>
      <w:r w:rsidRPr="00A22B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na semestr </w:t>
      </w:r>
      <w:r w:rsidR="002930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WODA na zajęcia dodatkowe </w:t>
      </w:r>
      <w:r w:rsidRPr="00A22B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w Małym Koperniku </w:t>
      </w:r>
      <w:r w:rsidRPr="00A322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uczniów Szko</w:t>
      </w:r>
      <w:r w:rsidRPr="00A22B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ły </w:t>
      </w:r>
      <w:r w:rsidRPr="00A322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Podstawowe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j w Nieparcie</w:t>
      </w:r>
    </w:p>
    <w:p w14:paraId="5129C5BA" w14:textId="1A06C168" w:rsidR="00A22B9D" w:rsidRDefault="00A22B9D" w:rsidP="002930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 od </w:t>
      </w:r>
      <w:r w:rsidR="00293007" w:rsidRPr="00293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 do 14 września 2021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odbywa</w:t>
      </w:r>
      <w:r w:rsidR="00293007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="00293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A32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ekrutacja </w:t>
      </w:r>
      <w:r w:rsidR="00293007" w:rsidRPr="00293007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na  semestr WODA na zajęcia dodatkowe prowadzone metodą doświadczeń i eksperymentów</w:t>
      </w:r>
      <w:r w:rsidR="00293007" w:rsidRPr="00293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animatorów w Małym Koperniku w Krobi w </w:t>
      </w:r>
      <w:r w:rsidRPr="00A32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związku z realizacją projektu pn. „Nauka przez doświadczanie i eksperymentowanie w Lokalnym Centrum Popularyzacji, Nauki i Edukacji i Innowacji w Krobi.” w ramach Regionalnego Programu Operacyjnego Województwa Wielkopolskiego na lata 2014-2020, Oś priorytetowa 8 Edukacja, Działanie 8.1 Ograniczenie i zapobieganie przedwczesnemu kończeniu nauki szkolnej oraz wyrównanie dostępu do edukacji przedszkolnej i szkolnej, Poddziałanie 8.1.2 Kształcenie ogólne – projekty konkursowe. </w:t>
      </w:r>
      <w:hyperlink r:id="rId5" w:history="1">
        <w:r w:rsidRPr="00A322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ę</w:t>
        </w:r>
        <w:r w:rsidRPr="00A322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cej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informacji </w:t>
        </w:r>
        <w:r w:rsidRPr="00A322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 BIP.</w:t>
        </w:r>
      </w:hyperlink>
    </w:p>
    <w:p w14:paraId="4A93459D" w14:textId="77777777" w:rsidR="00A22B9D" w:rsidRPr="00A3228E" w:rsidRDefault="00A22B9D" w:rsidP="00A3228E">
      <w:pPr>
        <w:rPr>
          <w:rFonts w:ascii="Times New Roman" w:hAnsi="Times New Roman" w:cs="Times New Roman"/>
          <w:sz w:val="24"/>
          <w:szCs w:val="24"/>
        </w:rPr>
      </w:pPr>
    </w:p>
    <w:sectPr w:rsidR="00A22B9D" w:rsidRPr="00A32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8E"/>
    <w:rsid w:val="00293007"/>
    <w:rsid w:val="003B3F90"/>
    <w:rsid w:val="00600BBD"/>
    <w:rsid w:val="00722E73"/>
    <w:rsid w:val="00A22B9D"/>
    <w:rsid w:val="00A3228E"/>
    <w:rsid w:val="00B945BC"/>
    <w:rsid w:val="00CC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0551"/>
  <w15:chartTrackingRefBased/>
  <w15:docId w15:val="{D4BF0DD6-4317-4227-B986-D3E018E7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32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22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2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uletyn.net/nt-bin/start.asp?podmiot=krobia/&amp;strona=13&amp;typ=menu&amp;menu=282&amp;id=5823&amp;str=1" TargetMode="External"/><Relationship Id="rId4" Type="http://schemas.openxmlformats.org/officeDocument/2006/relationships/hyperlink" Target="https://www.biuletyn.net/nt-bin/start.asp?podmiot=krobia/&amp;strona=13&amp;typ=menu&amp;menu=282&amp;id=5823&amp;str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alinowska</dc:creator>
  <cp:keywords/>
  <dc:description/>
  <cp:lastModifiedBy>agalino@op.pl</cp:lastModifiedBy>
  <cp:revision>3</cp:revision>
  <dcterms:created xsi:type="dcterms:W3CDTF">2021-09-01T12:06:00Z</dcterms:created>
  <dcterms:modified xsi:type="dcterms:W3CDTF">2021-09-01T12:14:00Z</dcterms:modified>
</cp:coreProperties>
</file>